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5540"/>
      </w:tblGrid>
      <w:tr w:rsidR="00360816" w:rsidTr="004139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360816" w:rsidRDefault="00360816" w:rsidP="00413979">
            <w:pPr>
              <w:widowControl w:val="0"/>
              <w:autoSpaceDE w:val="0"/>
              <w:autoSpaceDN w:val="0"/>
              <w:adjustRightInd w:val="0"/>
              <w:spacing w:before="57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</w:t>
            </w:r>
          </w:p>
          <w:p w:rsidR="00360816" w:rsidRDefault="00360816" w:rsidP="004139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 распоряжению аттестационной комиссии Отраслевая территориальная комиссия Северо-Западного управления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Ростехнадзора</w:t>
            </w:r>
            <w:proofErr w:type="spellEnd"/>
          </w:p>
          <w:p w:rsidR="00360816" w:rsidRDefault="00360816" w:rsidP="00413979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01 октября 2026 №________________</w:t>
            </w:r>
          </w:p>
        </w:tc>
      </w:tr>
      <w:tr w:rsidR="00360816" w:rsidTr="004139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360816" w:rsidRDefault="00360816" w:rsidP="004139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проведение аттестации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01 октября 2026.</w:t>
            </w:r>
          </w:p>
        </w:tc>
      </w:tr>
      <w:tr w:rsidR="00360816" w:rsidTr="004139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№ </w:t>
                  </w:r>
                  <w:proofErr w:type="spellStart"/>
                  <w:proofErr w:type="gramStart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spellEnd"/>
                  <w:proofErr w:type="gramEnd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/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spellEnd"/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“ТРАНСНЕФТЬ - СЕВЕР”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аааааааа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аааааааааа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аааааааааа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ааааааа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БОУ ДО “ВАШКИНСКИЙ ЦДО”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Белова Наталья Васильевна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360816">
                  <w:pPr>
                    <w:jc w:val="center"/>
                  </w:pPr>
                  <w:r w:rsidRPr="00B53406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09:45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36081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МУП ЖКХ ВМО “ФЕДОТОВО”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Березина Татьяна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360816">
                  <w:pPr>
                    <w:jc w:val="center"/>
                  </w:pPr>
                  <w:r w:rsidRPr="00B53406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09:45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“ЖКХ ЮРОВСКОЕ”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Власов Алексей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“ГАЗПРОМ ГАЗОРАСПРЕДЕЛЕНИЕ ВОЛОГДА”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Власов Андрей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 - первый заместитель генерального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360816" w:rsidTr="00360816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36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“ГАЗПРОМ ГАЗОРАСПРЕДЕЛЕНИЕ ВОЛОГДА”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Власова Елена Валентиновна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Производственно-технического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“ГАЗПРОМ ГАЗОРАСПРЕДЕЛЕНИЕ ВОЛОГДА”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Волков Алексей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главного инженера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ИП Сивков Алексей Олегович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Ганичев Вячеслав Вячеславович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рабочий по комплексному обслуживанию зданий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360816">
                  <w:pPr>
                    <w:jc w:val="center"/>
                  </w:pPr>
                  <w:r w:rsidRPr="00B72C7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“ГАЗПРОМ ГАЗОРАСПРЕДЕЛЕНИЕ ВОЛОГДА”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Ганичев Никита 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 группы технического обслуживания котельных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360816">
                  <w:pPr>
                    <w:jc w:val="center"/>
                  </w:pPr>
                  <w:r w:rsidRPr="004B05D5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36081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Верховажский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лесхоз-филиал САУ лесного хозяйства ВО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Вологдалесхоз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Зыков Эдуард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участка деревообработки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360816">
                  <w:pPr>
                    <w:jc w:val="center"/>
                  </w:pPr>
                  <w:r w:rsidRPr="00B72C7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“ГАЗПРОМ ГАЗОРАСПРЕДЕЛЕНИЕ ВОЛОГДА”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Карпова Елена Анатольевна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Отдела промышленной безопасности, охраны труда и экологии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360816">
                  <w:pPr>
                    <w:jc w:val="center"/>
                  </w:pPr>
                  <w:r w:rsidRPr="00B53406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09:45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 СО ВО “КЦСОН НИКОЛЬСКОГО РАЙОНА”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Кислый Роман Иванович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зам. директора по АХР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360816">
                  <w:pPr>
                    <w:jc w:val="center"/>
                  </w:pPr>
                  <w:r w:rsidRPr="00B72C7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МБУ ДО “ВОЖЕГОДСКИЙ ЦДО”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Кичева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Надежда Ивановна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заведующий хозяйством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МУП “Служба благоустройства”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Кондаков Константин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МУП ЖКХ ВМО “ФЕДОТОВО”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Корзников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Михаил Геннадьевич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участка п. Майский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360816">
                  <w:pPr>
                    <w:jc w:val="center"/>
                  </w:pPr>
                  <w:r w:rsidRPr="004B05D5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МУП ЖКХ ВМО “ФЕДОТОВО”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Корсакова Светлана Сергеевна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начальник участка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.Л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есково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МБДОУ “ДЕТСКИЙ САД №1 СОЛНЫШКО”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Костюничева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Ирина Ивановна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заведующая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36081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МУП ЖКХ ВМО “ФЕДОТОВО”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Кукушкин Андрей 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котельной п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.С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основка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360816">
                  <w:pPr>
                    <w:jc w:val="center"/>
                  </w:pPr>
                  <w:r w:rsidRPr="00B72C7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36081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МАУ СМО “Физкультурно-оздоровительный центр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Кадникова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Лещев Дмитрий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36081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МБУ ДО “ВОЖЕГОДСКИЙ ЦДО”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Михеева Ирина Станиславовна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360816">
                  <w:pPr>
                    <w:jc w:val="center"/>
                  </w:pPr>
                  <w:r w:rsidRPr="00B72C7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36081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“КОНОШСКИЙ ХЛЕБОЗАВОД”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Муравьев Николай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бригадир котельной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Верховажский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лесхоз-филиал САУ лесного хозяйства ВО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Вологдалесхоз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Нарывкин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Владимир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360816">
                  <w:pPr>
                    <w:jc w:val="center"/>
                  </w:pPr>
                  <w:r w:rsidRPr="00B72C7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36081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МУП ЖКХ ВМО “ФЕДОТОВО”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Ободов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Михаил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360816">
                  <w:pPr>
                    <w:jc w:val="center"/>
                  </w:pPr>
                  <w:r w:rsidRPr="004B05D5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МУП ЖКХ ВМО “ФЕДОТОВО”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Ободова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Марина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участка с. Погорелово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360816">
                  <w:pPr>
                    <w:jc w:val="center"/>
                  </w:pPr>
                  <w:r w:rsidRPr="00B53406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09:45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МБУ ДО “ЦДО” Г.ВОЛОГДЫ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Окатов Павел Витальевич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слесарь-сантехник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360816">
                  <w:pPr>
                    <w:jc w:val="center"/>
                  </w:pPr>
                  <w:r w:rsidRPr="00B72C7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“УК “НЭК”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Павловский Владимир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 по производству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360816">
                  <w:pPr>
                    <w:jc w:val="center"/>
                  </w:pPr>
                  <w:r w:rsidRPr="00B53406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09:45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МУП ЖКХ ВМО “ФЕДОТОВО”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Пиманов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36081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МУП “Служба благоустройства”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Пичугин Андрей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360816">
                  <w:pPr>
                    <w:jc w:val="center"/>
                  </w:pPr>
                  <w:r w:rsidRPr="004B05D5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МУП “Служба благоустройства”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Постников Александр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360816">
                  <w:pPr>
                    <w:jc w:val="center"/>
                  </w:pPr>
                  <w:r w:rsidRPr="00B53406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09:45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МБУ “ХАРОВСКИЙ ИСТОРИКО-ХУДОЖЕСТВЕННЫЙ МУЗЕЙ”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Пушина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Светлана Валерьевна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МУП ЖКХ ВМО “ФЕДОТОВО”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Райкова Татьяна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участка п. Заря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МУП ЖКХ ВМО “ФЕДОТОВО”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Сахаров Василий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участка с. Куркино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360816">
                  <w:pPr>
                    <w:jc w:val="center"/>
                  </w:pPr>
                  <w:r w:rsidRPr="00B72C7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МУП ЖКХ ВМО “ФЕДОТОВО”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Симанов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Николай Дмитриевич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начальник котельной п.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Непотягово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МУП ЖКХ ВМО “ФЕДОТОВО”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Симанова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Татьяна Андреевна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главного инженера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360816">
                  <w:pPr>
                    <w:jc w:val="center"/>
                  </w:pPr>
                  <w:r w:rsidRPr="004B05D5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МУП ЖКХ ВМО “ФЕДОТОВО”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Сиротина Наталия Анатольевна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 центральной котельной и тепловых сетей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МБУ “ХАРОВСКИЙ ИСТОРИКО-ХУДОЖЕСТВЕННЫЙ МУЗЕЙ”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Скворцов Валерий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научный сотрудник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360816">
                  <w:pPr>
                    <w:jc w:val="center"/>
                  </w:pPr>
                  <w:r w:rsidRPr="00B72C7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МУП ЖКХ ВМО “ФЕДОТОВО”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Фролов Борис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начальник участка п.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Уткино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, мастер участка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Стризнево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36081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38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МБОУ ВМО “ПОГОРЕЛОВСКАЯ ОСНОВНАЯ ШКОЛА”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Хабарова Ксения Юрьевна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заведующий хозяйством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360816">
                  <w:pPr>
                    <w:jc w:val="center"/>
                  </w:pPr>
                  <w:r w:rsidRPr="00B53406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09:45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36081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Транснефть-Север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 Вологодское районное нефтепроводное управление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Частухин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Максим Андреевич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участка обслуживания энергетического оборудования НПС “Грязовец”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09:45</w:t>
                  </w:r>
                </w:p>
              </w:tc>
            </w:tr>
            <w:tr w:rsidR="00360816" w:rsidTr="0041397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МБОУ “РОСЛЯТИНСКАЯ СОШ”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Черепанова Ирина Васильевна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завхоз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41397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60816" w:rsidRDefault="00360816" w:rsidP="00360816">
                  <w:pPr>
                    <w:jc w:val="center"/>
                  </w:pPr>
                  <w:r w:rsidRPr="004B05D5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</w:tbl>
          <w:p w:rsidR="00360816" w:rsidRDefault="00360816" w:rsidP="004139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360816" w:rsidRDefault="00360816" w:rsidP="00360816"/>
    <w:p w:rsidR="00E432DA" w:rsidRDefault="00E432DA" w:rsidP="00E432DA">
      <w:pPr>
        <w:jc w:val="center"/>
        <w:outlineLvl w:val="0"/>
        <w:rPr>
          <w:b/>
          <w:kern w:val="36"/>
          <w:sz w:val="28"/>
          <w:szCs w:val="28"/>
        </w:rPr>
      </w:pPr>
      <w:r>
        <w:rPr>
          <w:b/>
          <w:kern w:val="36"/>
          <w:sz w:val="28"/>
          <w:szCs w:val="28"/>
        </w:rPr>
        <w:t xml:space="preserve">адрес проведения аттестации: </w:t>
      </w:r>
      <w:proofErr w:type="gramStart"/>
      <w:r>
        <w:rPr>
          <w:b/>
          <w:kern w:val="36"/>
          <w:sz w:val="28"/>
          <w:szCs w:val="28"/>
        </w:rPr>
        <w:t>г</w:t>
      </w:r>
      <w:proofErr w:type="gramEnd"/>
      <w:r>
        <w:rPr>
          <w:b/>
          <w:kern w:val="36"/>
          <w:sz w:val="28"/>
          <w:szCs w:val="28"/>
        </w:rPr>
        <w:t xml:space="preserve">. Вологда ул. Ударников, д.17, </w:t>
      </w:r>
      <w:proofErr w:type="spellStart"/>
      <w:r>
        <w:rPr>
          <w:b/>
          <w:kern w:val="36"/>
          <w:sz w:val="28"/>
          <w:szCs w:val="28"/>
        </w:rPr>
        <w:t>каб</w:t>
      </w:r>
      <w:proofErr w:type="spellEnd"/>
      <w:r>
        <w:rPr>
          <w:b/>
          <w:kern w:val="36"/>
          <w:sz w:val="28"/>
          <w:szCs w:val="28"/>
        </w:rPr>
        <w:t>. 107</w:t>
      </w:r>
    </w:p>
    <w:p w:rsidR="00E432DA" w:rsidRDefault="00E432DA" w:rsidP="00E432DA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Аттестация состоится 01.10.2026 с 09:00 до 10:</w:t>
      </w:r>
      <w:r w:rsidR="008B3B8D">
        <w:rPr>
          <w:b/>
          <w:sz w:val="28"/>
          <w:szCs w:val="28"/>
        </w:rPr>
        <w:t>15</w:t>
      </w:r>
    </w:p>
    <w:p w:rsidR="00E432DA" w:rsidRDefault="00E432DA" w:rsidP="00E432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прохождения проверки знаний при себе необходимо иметь:</w:t>
      </w:r>
    </w:p>
    <w:p w:rsidR="00E432DA" w:rsidRDefault="00E432DA" w:rsidP="00E432DA">
      <w:pPr>
        <w:numPr>
          <w:ilvl w:val="0"/>
          <w:numId w:val="1"/>
        </w:numPr>
        <w:spacing w:after="0" w:line="240" w:lineRule="auto"/>
        <w:ind w:left="714" w:hanging="3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Документ, удостоверяющий личность.</w:t>
      </w:r>
    </w:p>
    <w:p w:rsidR="00E432DA" w:rsidRPr="00A74A0E" w:rsidRDefault="00E432DA" w:rsidP="00E432DA">
      <w:pPr>
        <w:numPr>
          <w:ilvl w:val="0"/>
          <w:numId w:val="1"/>
        </w:numPr>
        <w:spacing w:after="0" w:line="240" w:lineRule="auto"/>
        <w:ind w:left="714" w:hanging="357"/>
        <w:jc w:val="center"/>
        <w:rPr>
          <w:sz w:val="28"/>
          <w:szCs w:val="28"/>
          <w:u w:val="single"/>
        </w:rPr>
      </w:pPr>
      <w:r>
        <w:rPr>
          <w:b/>
          <w:sz w:val="28"/>
          <w:szCs w:val="28"/>
        </w:rPr>
        <w:t>Сведения о предыдущей проверке знаний (копия протокола).</w:t>
      </w:r>
    </w:p>
    <w:p w:rsidR="00E432DA" w:rsidRDefault="00E432DA" w:rsidP="00E432DA">
      <w:pPr>
        <w:numPr>
          <w:ilvl w:val="0"/>
          <w:numId w:val="1"/>
        </w:numPr>
        <w:spacing w:after="0" w:line="240" w:lineRule="auto"/>
        <w:ind w:left="714" w:hanging="3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Удостоверение о проверке знаний  Правил работы в </w:t>
      </w:r>
      <w:proofErr w:type="spellStart"/>
      <w:r>
        <w:rPr>
          <w:b/>
          <w:sz w:val="28"/>
          <w:szCs w:val="28"/>
        </w:rPr>
        <w:t>теплоэнергоустановках</w:t>
      </w:r>
      <w:proofErr w:type="spellEnd"/>
      <w:r>
        <w:rPr>
          <w:b/>
          <w:sz w:val="28"/>
          <w:szCs w:val="28"/>
        </w:rPr>
        <w:t>.</w:t>
      </w:r>
    </w:p>
    <w:p w:rsidR="00E432DA" w:rsidRDefault="00E432DA" w:rsidP="00E432DA"/>
    <w:p w:rsidR="000F5AFE" w:rsidRDefault="008B3B8D"/>
    <w:sectPr w:rsidR="000F5AFE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7B7B32"/>
    <w:multiLevelType w:val="hybridMultilevel"/>
    <w:tmpl w:val="8B943A32"/>
    <w:lvl w:ilvl="0" w:tplc="F0A8DE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60816"/>
    <w:rsid w:val="000A01A1"/>
    <w:rsid w:val="00107A62"/>
    <w:rsid w:val="00360816"/>
    <w:rsid w:val="0040258A"/>
    <w:rsid w:val="0069759F"/>
    <w:rsid w:val="00706FCB"/>
    <w:rsid w:val="00746E85"/>
    <w:rsid w:val="008B3B8D"/>
    <w:rsid w:val="00C62293"/>
    <w:rsid w:val="00E432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right="-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816"/>
    <w:pPr>
      <w:spacing w:after="200"/>
      <w:ind w:right="0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734</Words>
  <Characters>4184</Characters>
  <Application>Microsoft Office Word</Application>
  <DocSecurity>0</DocSecurity>
  <Lines>34</Lines>
  <Paragraphs>9</Paragraphs>
  <ScaleCrop>false</ScaleCrop>
  <Company/>
  <LinksUpToDate>false</LinksUpToDate>
  <CharactersWithSpaces>4909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LProncheva</dc:creator>
  <cp:keywords/>
  <dc:description/>
  <cp:lastModifiedBy>LProncheva</cp:lastModifiedBy>
  <cp:revision>4</cp:revision>
  <dcterms:created xsi:type="dcterms:W3CDTF">2026-09-23T13:23:00Z</dcterms:created>
  <dcterms:modified xsi:type="dcterms:W3CDTF">2026-09-23T13:27:00Z</dcterms:modified>
</cp:coreProperties>
</file>